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782294" w:rsidRPr="00AE15CA" w:rsidRDefault="00782294" w:rsidP="00782294">
      <w:pPr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vertAlign w:val="superscript"/>
          <w:lang w:eastAsia="pl-PL"/>
        </w:rPr>
      </w:pPr>
      <w:r w:rsidRPr="00AE15CA">
        <w:rPr>
          <w:rFonts w:ascii="Arial" w:eastAsia="Times New Roman" w:hAnsi="Arial" w:cs="Arial"/>
          <w:i/>
          <w:sz w:val="24"/>
          <w:vertAlign w:val="superscript"/>
          <w:lang w:eastAsia="pl-PL"/>
        </w:rPr>
        <w:t>(imię i nazwisko wnioskodawcy – rodzica kandydata)</w:t>
      </w: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……………………………………….……….</w:t>
      </w: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…………………………………..……………</w:t>
      </w:r>
    </w:p>
    <w:p w:rsidR="00782294" w:rsidRPr="00AE15CA" w:rsidRDefault="00782294" w:rsidP="007822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vertAlign w:val="superscript"/>
          <w:lang w:eastAsia="pl-PL"/>
        </w:rPr>
      </w:pPr>
      <w:r w:rsidRPr="00AE15CA">
        <w:rPr>
          <w:rFonts w:ascii="Arial" w:eastAsia="Times New Roman" w:hAnsi="Arial" w:cs="Arial"/>
          <w:i/>
          <w:sz w:val="24"/>
          <w:vertAlign w:val="superscript"/>
          <w:lang w:eastAsia="pl-PL"/>
        </w:rPr>
        <w:t>(adre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 xml:space="preserve">s do korespondencji w sprawach </w:t>
      </w:r>
      <w:r w:rsidRPr="00AE15CA">
        <w:rPr>
          <w:rFonts w:ascii="Arial" w:eastAsia="Times New Roman" w:hAnsi="Arial" w:cs="Arial"/>
          <w:i/>
          <w:sz w:val="24"/>
          <w:vertAlign w:val="superscript"/>
          <w:lang w:eastAsia="pl-PL"/>
        </w:rPr>
        <w:t>rekrutacji)</w:t>
      </w:r>
    </w:p>
    <w:p w:rsidR="00782294" w:rsidRPr="00AE15CA" w:rsidRDefault="00782294" w:rsidP="00782294">
      <w:pPr>
        <w:tabs>
          <w:tab w:val="left" w:pos="-5529"/>
          <w:tab w:val="right" w:pos="9072"/>
        </w:tabs>
        <w:spacing w:after="0" w:line="240" w:lineRule="auto"/>
        <w:ind w:left="708" w:firstLine="708"/>
        <w:jc w:val="right"/>
        <w:outlineLvl w:val="0"/>
        <w:rPr>
          <w:rFonts w:ascii="Arial" w:eastAsia="Times New Roman" w:hAnsi="Arial" w:cs="Arial"/>
          <w:b/>
          <w:sz w:val="24"/>
          <w:lang w:eastAsia="pl-PL"/>
        </w:rPr>
      </w:pPr>
    </w:p>
    <w:p w:rsidR="00782294" w:rsidRPr="00AE15CA" w:rsidRDefault="00782294" w:rsidP="00782294">
      <w:pPr>
        <w:tabs>
          <w:tab w:val="left" w:pos="-5529"/>
          <w:tab w:val="right" w:pos="9072"/>
        </w:tabs>
        <w:spacing w:after="0" w:line="240" w:lineRule="auto"/>
        <w:ind w:left="708" w:firstLine="708"/>
        <w:jc w:val="right"/>
        <w:outlineLvl w:val="0"/>
        <w:rPr>
          <w:rFonts w:ascii="Arial" w:eastAsia="Times New Roman" w:hAnsi="Arial" w:cs="Arial"/>
          <w:b/>
          <w:sz w:val="24"/>
          <w:lang w:eastAsia="pl-PL"/>
        </w:rPr>
      </w:pPr>
      <w:r w:rsidRPr="00AE15CA">
        <w:rPr>
          <w:rFonts w:ascii="Arial" w:eastAsia="Times New Roman" w:hAnsi="Arial" w:cs="Arial"/>
          <w:b/>
          <w:sz w:val="24"/>
          <w:lang w:eastAsia="pl-PL"/>
        </w:rPr>
        <w:t xml:space="preserve">Dyrektor Zespołu </w:t>
      </w:r>
    </w:p>
    <w:p w:rsidR="00782294" w:rsidRPr="00AE15CA" w:rsidRDefault="00782294" w:rsidP="00782294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AE15CA">
        <w:rPr>
          <w:rFonts w:ascii="Arial" w:eastAsia="Times New Roman" w:hAnsi="Arial" w:cs="Arial"/>
          <w:b/>
          <w:sz w:val="24"/>
          <w:lang w:eastAsia="pl-PL"/>
        </w:rPr>
        <w:tab/>
        <w:t>Szkolno-Przedszkolnego w Słotwinie</w:t>
      </w:r>
    </w:p>
    <w:p w:rsidR="00782294" w:rsidRPr="00AE15CA" w:rsidRDefault="00782294" w:rsidP="00782294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82294" w:rsidRPr="00AE15CA" w:rsidRDefault="00782294" w:rsidP="00782294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lang w:eastAsia="pl-PL"/>
        </w:rPr>
      </w:pPr>
      <w:r w:rsidRPr="00AE15CA">
        <w:rPr>
          <w:rFonts w:ascii="Arial" w:eastAsia="Times New Roman" w:hAnsi="Arial" w:cs="Arial"/>
          <w:b/>
          <w:sz w:val="28"/>
          <w:lang w:eastAsia="pl-PL"/>
        </w:rPr>
        <w:t>Wniosek o przyjęcie dziecka do publicznego przedszkola</w:t>
      </w:r>
      <w:r w:rsidRPr="00AE15CA">
        <w:rPr>
          <w:rFonts w:ascii="Arial" w:eastAsia="Times New Roman" w:hAnsi="Arial" w:cs="Arial"/>
          <w:b/>
          <w:sz w:val="28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b/>
          <w:sz w:val="28"/>
          <w:lang w:eastAsia="pl-PL"/>
        </w:rPr>
        <w:t xml:space="preserve"> na rok szkolny 2023/2024</w:t>
      </w: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2294" w:rsidRPr="00AE15CA" w:rsidRDefault="00782294" w:rsidP="007822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Dane osobowe kandydata i rodziców</w:t>
      </w:r>
      <w:r w:rsidRPr="00AE15CA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AE15CA">
        <w:rPr>
          <w:rFonts w:ascii="Arial" w:eastAsia="Times New Roman" w:hAnsi="Arial" w:cs="Arial"/>
          <w:b/>
          <w:lang w:eastAsia="pl-PL"/>
        </w:rPr>
        <w:t>:</w:t>
      </w: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156"/>
        <w:gridCol w:w="669"/>
        <w:gridCol w:w="83"/>
        <w:gridCol w:w="768"/>
        <w:gridCol w:w="709"/>
        <w:gridCol w:w="141"/>
        <w:gridCol w:w="424"/>
        <w:gridCol w:w="1945"/>
      </w:tblGrid>
      <w:tr w:rsidR="00782294" w:rsidRPr="00AE15CA" w:rsidTr="00BE60B2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BE60B2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lang w:eastAsia="pl-PL"/>
              </w:rPr>
              <w:t xml:space="preserve">i miejsce </w:t>
            </w:r>
            <w:r w:rsidRPr="00AE15CA">
              <w:rPr>
                <w:rFonts w:ascii="Arial" w:eastAsia="Times New Roman" w:hAnsi="Arial" w:cs="Arial"/>
                <w:lang w:eastAsia="pl-PL"/>
              </w:rPr>
              <w:t>urodzenia kandydata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BE60B2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PESEL kandydata</w:t>
            </w:r>
          </w:p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BE60B2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Imię/imiona i nazwiska rodziców kandydata</w:t>
            </w:r>
          </w:p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matki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BE60B2">
        <w:trPr>
          <w:trHeight w:val="45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ojca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BE60B2">
        <w:trPr>
          <w:trHeight w:val="22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Adres miejsca zamieszkania </w:t>
            </w:r>
          </w:p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rodziców i kandydata</w:t>
            </w:r>
            <w:r w:rsidRPr="00AE15CA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3"/>
            </w:r>
          </w:p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BE60B2">
        <w:trPr>
          <w:trHeight w:val="454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BE60B2">
        <w:trPr>
          <w:trHeight w:val="56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ulica 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BE60B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BE60B2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E702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Adres poczty elektronicznej i numery telefonów rodziców kandydata 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matki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telefon do kontaktu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BE60B2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adres poczty elektronicznej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BE60B2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ojca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telefon do kontaktu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BE60B2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adres poczty elektronicznej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82294" w:rsidRPr="00AE15CA" w:rsidRDefault="00782294" w:rsidP="0078229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lastRenderedPageBreak/>
        <w:t>Informacja o złożeniu wniosku o przyjęcie kandydata do publicznych jednostek prowadzących wychowanie przedszkolne</w:t>
      </w:r>
      <w:r w:rsidRPr="00AE15CA">
        <w:rPr>
          <w:rFonts w:ascii="Arial" w:eastAsia="Times New Roman" w:hAnsi="Arial" w:cs="Arial"/>
          <w:b/>
          <w:vertAlign w:val="superscript"/>
          <w:lang w:eastAsia="pl-PL"/>
        </w:rPr>
        <w:footnoteReference w:id="4"/>
      </w:r>
    </w:p>
    <w:p w:rsidR="00782294" w:rsidRPr="00AE15CA" w:rsidRDefault="00782294" w:rsidP="00782294">
      <w:pPr>
        <w:spacing w:after="0" w:line="240" w:lineRule="auto"/>
        <w:ind w:left="1800"/>
        <w:jc w:val="both"/>
        <w:rPr>
          <w:rFonts w:ascii="Arial" w:eastAsia="Times New Roman" w:hAnsi="Arial" w:cs="Arial"/>
          <w:b/>
          <w:lang w:eastAsia="pl-PL"/>
        </w:rPr>
      </w:pP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E15CA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AE15CA">
        <w:rPr>
          <w:rFonts w:ascii="Arial" w:eastAsia="Times New Roman" w:hAnsi="Arial" w:cs="Arial"/>
          <w:lang w:eastAsia="pl-PL"/>
        </w:rPr>
        <w:t>.</w:t>
      </w: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2294" w:rsidRPr="00AE15CA" w:rsidRDefault="00782294" w:rsidP="00782294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Pierwszy wybór</w:t>
      </w:r>
    </w:p>
    <w:p w:rsidR="00782294" w:rsidRPr="00AE15CA" w:rsidRDefault="00782294" w:rsidP="00782294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782294" w:rsidRPr="000E30FD" w:rsidRDefault="00782294" w:rsidP="00782294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0FD">
        <w:rPr>
          <w:rFonts w:ascii="Arial" w:eastAsia="Times New Roman" w:hAnsi="Arial" w:cs="Arial"/>
          <w:i/>
          <w:sz w:val="20"/>
          <w:szCs w:val="20"/>
          <w:lang w:eastAsia="pl-PL"/>
        </w:rPr>
        <w:t>(nazwa i adres przedszkola)</w:t>
      </w:r>
    </w:p>
    <w:p w:rsidR="00782294" w:rsidRPr="00AE15CA" w:rsidRDefault="00782294" w:rsidP="00782294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Drugi wybór</w:t>
      </w:r>
    </w:p>
    <w:p w:rsidR="00782294" w:rsidRPr="00AE15CA" w:rsidRDefault="00782294" w:rsidP="00782294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782294" w:rsidRPr="000E30FD" w:rsidRDefault="00782294" w:rsidP="00782294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0FD">
        <w:rPr>
          <w:rFonts w:ascii="Arial" w:eastAsia="Times New Roman" w:hAnsi="Arial" w:cs="Arial"/>
          <w:i/>
          <w:sz w:val="20"/>
          <w:szCs w:val="20"/>
          <w:lang w:eastAsia="pl-PL"/>
        </w:rPr>
        <w:t>(nazwa i adres przedszkola)</w:t>
      </w:r>
    </w:p>
    <w:p w:rsidR="00782294" w:rsidRPr="00AE15CA" w:rsidRDefault="00782294" w:rsidP="00782294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Trzeci wybór</w:t>
      </w:r>
    </w:p>
    <w:p w:rsidR="00782294" w:rsidRPr="00AE15CA" w:rsidRDefault="00782294" w:rsidP="00782294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782294" w:rsidRPr="000E30FD" w:rsidRDefault="00782294" w:rsidP="00782294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0FD">
        <w:rPr>
          <w:rFonts w:ascii="Arial" w:eastAsia="Times New Roman" w:hAnsi="Arial" w:cs="Arial"/>
          <w:i/>
          <w:sz w:val="20"/>
          <w:szCs w:val="20"/>
          <w:lang w:eastAsia="pl-PL"/>
        </w:rPr>
        <w:t>(nazwa i adres przedszkola)</w:t>
      </w: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82294" w:rsidRPr="00AE15CA" w:rsidRDefault="00782294" w:rsidP="0078229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III. Informacja o spełnianiu kryteriów określonych w ustawie Prawo oświatowe i załącznikach do wniosku potwierdzających ich spełnianie</w:t>
      </w:r>
      <w:r w:rsidRPr="00AE15CA">
        <w:rPr>
          <w:rFonts w:ascii="Arial" w:eastAsia="Times New Roman" w:hAnsi="Arial" w:cs="Arial"/>
          <w:b/>
          <w:vertAlign w:val="superscript"/>
          <w:lang w:eastAsia="pl-PL"/>
        </w:rPr>
        <w:footnoteReference w:id="6"/>
      </w: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*)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4962"/>
        <w:gridCol w:w="1814"/>
      </w:tblGrid>
      <w:tr w:rsidR="00782294" w:rsidRPr="00AE15CA" w:rsidTr="00782294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  <w:p w:rsidR="00782294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  <w:p w:rsidR="00782294" w:rsidRDefault="00782294" w:rsidP="00BE60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82294" w:rsidRDefault="00782294" w:rsidP="00BE60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82294" w:rsidRPr="00AE15CA" w:rsidRDefault="00782294" w:rsidP="00BE60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  <w:p w:rsidR="00782294" w:rsidRDefault="00782294" w:rsidP="00BE60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82294" w:rsidRPr="00AE15CA" w:rsidRDefault="00782294" w:rsidP="00BE60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 xml:space="preserve">Zgłoszenie kryterium </w:t>
            </w:r>
          </w:p>
          <w:p w:rsidR="00782294" w:rsidRPr="00AE15CA" w:rsidRDefault="00782294" w:rsidP="00BE60B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do oceny Tak*)</w:t>
            </w:r>
          </w:p>
          <w:p w:rsidR="00782294" w:rsidRPr="00AE15CA" w:rsidRDefault="00782294" w:rsidP="00BE60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782294" w:rsidRPr="00AE15CA" w:rsidTr="00782294">
        <w:trPr>
          <w:trHeight w:val="2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Oświadczenie</w:t>
            </w:r>
            <w:r w:rsidRPr="00AE15CA">
              <w:rPr>
                <w:rFonts w:ascii="Arial" w:eastAsia="Times New Roman" w:hAnsi="Arial" w:cs="Arial"/>
                <w:b/>
                <w:sz w:val="20"/>
                <w:vertAlign w:val="superscript"/>
                <w:lang w:eastAsia="pl-PL"/>
              </w:rPr>
              <w:footnoteReference w:id="7"/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wielodzietności rodziny kandydata</w:t>
            </w:r>
          </w:p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782294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nych (tekst jedn.: Dz. U. z 2023 r. poz. 100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zm.).</w:t>
            </w:r>
          </w:p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Oryginał, notarialnie poświadczona kopia albo urzędowo poświadczony zgodnie z art. 76a § 1 ustawy z 14 czerwca 1960 r. - Kodeks postępowania 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lastRenderedPageBreak/>
              <w:t>administracy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>jnego (tekst jedn.: Dz.U. z 2022 r. poz. 2000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 lub kopia poświadczona za zgodność z oryginałem  przez rodzica kandydata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782294">
        <w:trPr>
          <w:trHeight w:val="10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</w:p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nych (tekst jedn.: Dz. U. z 2023 r. poz. 100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zm.).</w:t>
            </w:r>
          </w:p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 albo urzędowo poświadczony zgodnie z art. 76a § 1 ustawy z 14 czerwca 1960 r. - Kodeks postępowani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>a administracyjnego Dz.U. z 2022 r. poz. 2000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 lub kopia poświadczona za zgodność z oryginałem przez rodzica kandydata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782294">
        <w:trPr>
          <w:trHeight w:val="8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</w:p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obojga rodziców kandydata</w:t>
            </w:r>
          </w:p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Orzeczenia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nych (tekst jedn.: Dz. U. z 2023 r. poz. 100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zm.).</w:t>
            </w:r>
          </w:p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ustawy z 14 czerwca 1960 r. - Kodeks postępowani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>a administracyjnego Dz.U. z 2022 r. poz. 2000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 lub kopia poświadczona za zgodność z oryginałem przez rodzica kandydata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782294">
        <w:trPr>
          <w:trHeight w:val="8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</w:p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nych (tekst jedn.: Dz. U. z 2023 r. poz. 100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zm.).</w:t>
            </w:r>
          </w:p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ustawy z 14 czerwca 1960 r. - Kodeks postępowania administracy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>jnego (tekst jedn.: Dz.U. z 2022 r. poz. 2000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 lub kopia poświadczona za zgodność z oryginałem przez rodzica kandydata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782294">
        <w:trPr>
          <w:trHeight w:val="8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Samotne wychowywanie kandydata w rodzinie</w:t>
            </w:r>
            <w:r w:rsidRPr="00AE15CA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Prawomocny wyrok sądu rodzinnego orzekający rozwód lub separację lub akt zgonu </w:t>
            </w: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oraz oświadczenie</w:t>
            </w:r>
            <w:r w:rsidRPr="00AE15CA">
              <w:rPr>
                <w:rFonts w:ascii="Arial" w:eastAsia="Times New Roman" w:hAnsi="Arial" w:cs="Arial"/>
                <w:b/>
                <w:sz w:val="20"/>
                <w:vertAlign w:val="superscript"/>
                <w:lang w:eastAsia="pl-PL"/>
              </w:rPr>
              <w:footnoteReference w:id="9"/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samotnym wychowywaniu dziecka oraz niewychowywaniu żadnego dziecka wspólnie z jego rodzicem. </w:t>
            </w:r>
          </w:p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 albo urzędowo poświadczony zgodnie z art. 76a § 1 ustawy z 14 czerwca 1960 r. - Kodeks postępowania administracyjnego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(tekst jedn.: Dz.U. z 2020 r. poz. 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lastRenderedPageBreak/>
              <w:t>2000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lub kopia poświadczona za zgodność z oryginałem przez rodzica kandydata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2294" w:rsidRPr="00AE15CA" w:rsidTr="00782294">
        <w:trPr>
          <w:trHeight w:val="8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Dokument poświadczający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objęcie dziecka pieczą zastępczą zgodnie z ustawą z dnia 9 czerwca 2011 r. o wspieraniu rodziny i systemie pieczy zastę</w:t>
            </w:r>
            <w:r w:rsidR="00C71123">
              <w:rPr>
                <w:rFonts w:ascii="Arial" w:eastAsia="Times New Roman" w:hAnsi="Arial" w:cs="Arial"/>
                <w:sz w:val="20"/>
                <w:lang w:eastAsia="pl-PL"/>
              </w:rPr>
              <w:t>pczej (tekst jedn.: Dz.U. z 2022 r. poz. 447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4" w:rsidRPr="00AE15CA" w:rsidRDefault="00782294" w:rsidP="00BE60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82294" w:rsidRPr="00AE15CA" w:rsidRDefault="00782294" w:rsidP="00782294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br/>
        <w:t>Do wniosku dołączam dokumenty</w:t>
      </w:r>
      <w:r w:rsidRPr="00AE15CA">
        <w:rPr>
          <w:rFonts w:ascii="Arial" w:eastAsia="Times New Roman" w:hAnsi="Arial" w:cs="Arial"/>
          <w:vertAlign w:val="superscript"/>
          <w:lang w:eastAsia="pl-PL"/>
        </w:rPr>
        <w:footnoteReference w:id="10"/>
      </w:r>
      <w:r w:rsidRPr="00AE15CA">
        <w:rPr>
          <w:rFonts w:ascii="Arial" w:eastAsia="Times New Roman" w:hAnsi="Arial" w:cs="Arial"/>
          <w:lang w:eastAsia="pl-PL"/>
        </w:rPr>
        <w:t xml:space="preserve"> potwierdzające spełnianie kryter</w:t>
      </w:r>
      <w:r>
        <w:rPr>
          <w:rFonts w:ascii="Arial" w:eastAsia="Times New Roman" w:hAnsi="Arial" w:cs="Arial"/>
          <w:lang w:eastAsia="pl-PL"/>
        </w:rPr>
        <w:t>ium wymienionego w punkcie …………</w:t>
      </w:r>
    </w:p>
    <w:p w:rsidR="00782294" w:rsidRPr="00AE15CA" w:rsidRDefault="00782294" w:rsidP="00782294">
      <w:pPr>
        <w:widowControl w:val="0"/>
        <w:suppressAutoHyphens/>
        <w:autoSpaceDE w:val="0"/>
        <w:spacing w:before="360"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E15CA">
        <w:rPr>
          <w:rFonts w:ascii="Arial" w:eastAsia="Times New Roman" w:hAnsi="Arial" w:cs="Arial"/>
          <w:b/>
          <w:bCs/>
          <w:lang w:eastAsia="pl-PL"/>
        </w:rPr>
        <w:t>POUCZENIE:</w:t>
      </w:r>
    </w:p>
    <w:p w:rsidR="00782294" w:rsidRPr="00AE15CA" w:rsidRDefault="00782294" w:rsidP="0078229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Oświadczenia wnioskodawcy:</w:t>
      </w:r>
    </w:p>
    <w:p w:rsidR="00782294" w:rsidRPr="00AE15CA" w:rsidRDefault="00782294" w:rsidP="0078229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AE15CA">
        <w:rPr>
          <w:rFonts w:ascii="Arial" w:eastAsia="TimesNewRomanPSMT" w:hAnsi="Arial" w:cs="Arial"/>
          <w:lang w:eastAsia="pl-PL"/>
        </w:rPr>
        <w:t>Oświadczam</w:t>
      </w:r>
      <w:r w:rsidRPr="00AE15CA">
        <w:rPr>
          <w:rFonts w:ascii="Arial" w:eastAsia="Times New Roman" w:hAnsi="Arial" w:cs="Arial"/>
          <w:lang w:eastAsia="pl-PL"/>
        </w:rPr>
        <w:t>, że podane we wniosku oraz załącznikach do wniosku dane są zgodne z aktualnym stanem faktycznym</w:t>
      </w:r>
      <w:r w:rsidRPr="00AE15CA">
        <w:rPr>
          <w:rFonts w:ascii="Arial" w:eastAsia="Times New Roman" w:hAnsi="Arial" w:cs="Arial"/>
          <w:vertAlign w:val="superscript"/>
          <w:lang w:eastAsia="pl-PL"/>
        </w:rPr>
        <w:footnoteReference w:id="11"/>
      </w:r>
      <w:r w:rsidRPr="00AE15CA">
        <w:rPr>
          <w:rFonts w:ascii="Arial" w:eastAsia="Times New Roman" w:hAnsi="Arial" w:cs="Arial"/>
          <w:lang w:eastAsia="pl-PL"/>
        </w:rPr>
        <w:t>.</w:t>
      </w:r>
    </w:p>
    <w:p w:rsidR="00782294" w:rsidRPr="00AE15CA" w:rsidRDefault="00782294" w:rsidP="00782294">
      <w:pPr>
        <w:spacing w:before="360" w:after="0" w:line="24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RODO </w:t>
      </w:r>
    </w:p>
    <w:p w:rsidR="00782294" w:rsidRPr="00AE15CA" w:rsidRDefault="00782294" w:rsidP="00782294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2294" w:rsidRPr="00AE15CA" w:rsidRDefault="00782294" w:rsidP="007822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Administratorami danych są: Zespół Szkolno-Przedszkolny w Słotwinie reprezentowany przez Danutę Knapek.</w:t>
      </w:r>
    </w:p>
    <w:p w:rsidR="00782294" w:rsidRPr="00AE15CA" w:rsidRDefault="00782294" w:rsidP="007822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Kontakt do inspektora ochrony danych: inspektor@b-biodo.pl  </w:t>
      </w:r>
    </w:p>
    <w:p w:rsidR="00782294" w:rsidRPr="00AE15CA" w:rsidRDefault="00782294" w:rsidP="007822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Celem przetwarzania danych jest postępowanie rekrutacyjne.</w:t>
      </w:r>
    </w:p>
    <w:p w:rsidR="00782294" w:rsidRPr="00AE15CA" w:rsidRDefault="00782294" w:rsidP="007822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Podstawa prawna przetwarzania art. 6 oraz art. 9 ogólnego rozporządzenia o ochronie danych osobowych z dnia 27 kwietnia 2016 r. w nawiązaniu do </w:t>
      </w:r>
      <w:r w:rsidRPr="00AE15CA">
        <w:rPr>
          <w:rFonts w:ascii="Arial" w:eastAsia="Calibri" w:hAnsi="Arial" w:cs="Arial"/>
          <w:sz w:val="24"/>
          <w:szCs w:val="24"/>
        </w:rPr>
        <w:t xml:space="preserve">art. 131, art. 153 ust. 1 i 2, ustawy z dnia 14 grudnia - Prawo Oświatowe. </w:t>
      </w:r>
    </w:p>
    <w:p w:rsidR="00782294" w:rsidRPr="00AE15CA" w:rsidRDefault="00782294" w:rsidP="007822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Zebrane dane będą przechowywane zgodnie z art. 160 i 161 w/w ustawy tj. przez okres </w:t>
      </w:r>
      <w:r w:rsidRPr="00AE15CA">
        <w:rPr>
          <w:rFonts w:ascii="Arial" w:eastAsia="Calibri" w:hAnsi="Arial" w:cs="Arial"/>
          <w:sz w:val="24"/>
          <w:szCs w:val="24"/>
        </w:rPr>
        <w:t>przechowywane nie dłużej niż do końca okresu</w:t>
      </w:r>
      <w:r w:rsidRPr="00AE15CA">
        <w:rPr>
          <w:rFonts w:ascii="Arial" w:eastAsia="Times New Roman" w:hAnsi="Arial" w:cs="Arial"/>
          <w:sz w:val="24"/>
          <w:szCs w:val="24"/>
        </w:rPr>
        <w:t xml:space="preserve"> uczęszczania do placówki, a w przypadku osób nieprzyjętych do roku od zakończenia rekrutacji. </w:t>
      </w:r>
    </w:p>
    <w:p w:rsidR="00782294" w:rsidRPr="00AE15CA" w:rsidRDefault="00782294" w:rsidP="007822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Pani/Pana dane osobowe nie będą przekazywane do państwa trzeciego/organizacji międzynarodowej.</w:t>
      </w:r>
    </w:p>
    <w:p w:rsidR="00782294" w:rsidRPr="00AE15CA" w:rsidRDefault="00782294" w:rsidP="007822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AE15CA">
        <w:rPr>
          <w:rFonts w:ascii="Arial" w:eastAsia="Calibri" w:hAnsi="Arial" w:cs="Arial"/>
          <w:sz w:val="24"/>
          <w:szCs w:val="24"/>
        </w:rPr>
        <w:t xml:space="preserve">Wyniki postępowania rekrutacyjnego podaje się do publicznej wiadomości w formie listy kandydatów zakwalifikowanych i kandydatów niezakwalifikowanych, zawierającej imiona i nazwiska kandydatów oraz informację o zakwalifikowaniu albo niezakwalifikowaniu kandydata na podstawie art. 158 ustawy Prawo oświatowe. </w:t>
      </w:r>
    </w:p>
    <w:p w:rsidR="00782294" w:rsidRPr="00AE15CA" w:rsidRDefault="00782294" w:rsidP="007822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Posiada Pani/Pan prawo dostępu do treści swoich danych oraz prawo ich sprostowania, usunięcia, ograniczenia przetwarzania, prawo wniesienia sprzeciwu.  </w:t>
      </w:r>
    </w:p>
    <w:p w:rsidR="00782294" w:rsidRPr="00AE15CA" w:rsidRDefault="00782294" w:rsidP="007822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782294" w:rsidRPr="00AE15CA" w:rsidRDefault="00782294" w:rsidP="007822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lastRenderedPageBreak/>
        <w:t xml:space="preserve">Podanie przez Pana/Panią danych osobowych jest obowiązkowe na podstawie przepisów prawa, a konsekwencją niepodania danych osobowych będzie brak możliwości przeprowadzenia rekrutacji. </w:t>
      </w: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>Podpis: ............................................</w:t>
      </w:r>
    </w:p>
    <w:p w:rsidR="00782294" w:rsidRPr="00AE15CA" w:rsidRDefault="00782294" w:rsidP="0078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2294" w:rsidRPr="00AE15CA" w:rsidRDefault="00782294" w:rsidP="0078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2294" w:rsidRPr="00AE15CA" w:rsidRDefault="00782294" w:rsidP="0078229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.…………………………………………………..……………..</w:t>
      </w:r>
    </w:p>
    <w:p w:rsidR="00782294" w:rsidRPr="00AE15CA" w:rsidRDefault="00782294" w:rsidP="00782294">
      <w:pPr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czytelny podpis wnioskodawcy-rodzica kandydata (matki)</w:t>
      </w: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</w:t>
      </w:r>
    </w:p>
    <w:p w:rsidR="00782294" w:rsidRPr="00AE15CA" w:rsidRDefault="00782294" w:rsidP="00782294">
      <w:p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/>
          <w:i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 xml:space="preserve">(data) </w:t>
      </w:r>
    </w:p>
    <w:p w:rsidR="00782294" w:rsidRPr="00AE15CA" w:rsidRDefault="00782294" w:rsidP="0078229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</w:t>
      </w:r>
      <w:r w:rsidRPr="00AE15CA">
        <w:rPr>
          <w:rFonts w:ascii="Arial" w:eastAsia="Times New Roman" w:hAnsi="Arial" w:cs="Arial"/>
          <w:lang w:eastAsia="pl-PL"/>
        </w:rPr>
        <w:t>………………………………………………..……………..</w:t>
      </w:r>
    </w:p>
    <w:p w:rsidR="00782294" w:rsidRPr="00AE15CA" w:rsidRDefault="00782294" w:rsidP="00782294">
      <w:pPr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czytelny podpis wnioskodawcy-rodzica kandydata(ojca)</w:t>
      </w:r>
    </w:p>
    <w:p w:rsidR="00782294" w:rsidRPr="00AE15CA" w:rsidRDefault="00782294" w:rsidP="007822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0F0F" w:rsidRPr="00983C51" w:rsidRDefault="00782294" w:rsidP="00360F0F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lang w:eastAsia="pl-PL"/>
        </w:rPr>
        <w:br w:type="page"/>
      </w:r>
      <w:r w:rsidR="00360F0F" w:rsidRPr="00983C51">
        <w:rPr>
          <w:rFonts w:ascii="Arial" w:hAnsi="Arial" w:cs="Arial"/>
          <w:b/>
          <w:sz w:val="24"/>
          <w:szCs w:val="24"/>
        </w:rPr>
        <w:lastRenderedPageBreak/>
        <w:t>Kryteria brane pod uwagę na drugim etapie postępowania rekrutacyjnego do przedszkoli publicznych oraz oddziałów przedszkolnych przy szkołach podstawowych dla których Gmina Lipowa jest organem prowadzącym.</w:t>
      </w:r>
      <w:r w:rsidR="00360F0F">
        <w:rPr>
          <w:rFonts w:ascii="Arial" w:eastAsia="Lucida Sans Unicode" w:hAnsi="Arial" w:cs="Arial"/>
          <w:b/>
          <w:kern w:val="1"/>
          <w:sz w:val="24"/>
          <w:szCs w:val="24"/>
          <w:lang w:eastAsia="pl-PL"/>
        </w:rPr>
        <w:t xml:space="preserve"> </w:t>
      </w:r>
      <w:r w:rsidR="00360F0F" w:rsidRPr="00983C51">
        <w:rPr>
          <w:rFonts w:ascii="Arial" w:hAnsi="Arial" w:cs="Arial"/>
          <w:sz w:val="18"/>
          <w:szCs w:val="18"/>
        </w:rPr>
        <w:t>(UCHWAŁA NR XX/160/20 RADY GMINY LIPOWA z dnia 27 lutego 2020 r. w sprawie określenia kryteriów drugiego etapu postępowania rekrutacyjnego do prowadzonych przez Gminę Lipowa przedszkoli publicznych oraz oddziałów przedszkolnych w szkołach podstawowych)</w:t>
      </w:r>
    </w:p>
    <w:p w:rsidR="00360F0F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lang w:eastAsia="pl-PL"/>
        </w:rPr>
      </w:pPr>
    </w:p>
    <w:p w:rsidR="00360F0F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  <w:t>Oświadczenie o miejscu zamieszkania kandydata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360F0F" w:rsidRDefault="00360F0F" w:rsidP="00360F0F">
      <w:pPr>
        <w:widowControl w:val="0"/>
        <w:suppressLineNumbers/>
        <w:tabs>
          <w:tab w:val="left" w:pos="2552"/>
          <w:tab w:val="left" w:pos="7513"/>
        </w:tabs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Oświadczam, że kandydat………………………………………zamieszk</w:t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uje w </w:t>
      </w:r>
    </w:p>
    <w:p w:rsidR="00360F0F" w:rsidRPr="00AE15CA" w:rsidRDefault="00360F0F" w:rsidP="00360F0F">
      <w:pPr>
        <w:widowControl w:val="0"/>
        <w:suppressLineNumbers/>
        <w:tabs>
          <w:tab w:val="left" w:pos="2552"/>
          <w:tab w:val="left" w:pos="7513"/>
        </w:tabs>
        <w:suppressAutoHyphens/>
        <w:snapToGrid w:val="0"/>
        <w:spacing w:after="0" w:line="240" w:lineRule="auto"/>
        <w:ind w:firstLine="3544"/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  <w:t>(imię i nazwisko dziecka)</w:t>
      </w:r>
    </w:p>
    <w:p w:rsidR="00360F0F" w:rsidRPr="00AE15CA" w:rsidRDefault="00360F0F" w:rsidP="00360F0F">
      <w:pPr>
        <w:widowControl w:val="0"/>
        <w:suppressLineNumbers/>
        <w:tabs>
          <w:tab w:val="left" w:pos="2552"/>
          <w:tab w:val="left" w:pos="6946"/>
        </w:tabs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360F0F" w:rsidRPr="00AE15CA" w:rsidRDefault="00360F0F" w:rsidP="00360F0F">
      <w:pPr>
        <w:widowControl w:val="0"/>
        <w:suppressLineNumbers/>
        <w:tabs>
          <w:tab w:val="left" w:pos="2552"/>
          <w:tab w:val="left" w:pos="6946"/>
        </w:tabs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  <w:t>(adres zamieszkania)</w:t>
      </w:r>
    </w:p>
    <w:p w:rsidR="00360F0F" w:rsidRPr="00AE15CA" w:rsidRDefault="00360F0F" w:rsidP="00360F0F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</w:p>
    <w:p w:rsidR="00360F0F" w:rsidRPr="00AE15CA" w:rsidRDefault="00360F0F" w:rsidP="00360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….……………………………</w:t>
      </w:r>
    </w:p>
    <w:p w:rsidR="00360F0F" w:rsidRPr="00AE15CA" w:rsidRDefault="00360F0F" w:rsidP="00360F0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Data i podpis matki (opiekuna prawnego)</w:t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>podpis ojca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(opiekuna prawnego)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360F0F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AE47CC" w:rsidRDefault="00AE47CC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  <w:bookmarkStart w:id="0" w:name="_GoBack"/>
      <w:bookmarkEnd w:id="0"/>
      <w:r w:rsidRPr="00AE15CA"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  <w:t>Oświadczenie o wielodzietności rodziny kandydata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Oświadczam, że rodzina kandyd</w:t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>ata liczy …...........</w:t>
      </w: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 osób, w</w:t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 tym …................</w:t>
      </w: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 dzieci.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360F0F" w:rsidRPr="00AE15CA" w:rsidRDefault="00360F0F" w:rsidP="00360F0F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</w:p>
    <w:p w:rsidR="00360F0F" w:rsidRPr="00AE15CA" w:rsidRDefault="00360F0F" w:rsidP="00360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..</w:t>
      </w:r>
      <w:r w:rsidRP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:rsidR="00360F0F" w:rsidRPr="00AE15CA" w:rsidRDefault="00360F0F" w:rsidP="00360F0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Data i podpis matki (opiekuna prawnego)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podpis ojca  (opiekuna prawnego)</w:t>
      </w:r>
    </w:p>
    <w:p w:rsidR="00360F0F" w:rsidRPr="00AE15CA" w:rsidRDefault="00360F0F" w:rsidP="00360F0F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0F0F" w:rsidRDefault="00360F0F" w:rsidP="00AE47CC">
      <w:pPr>
        <w:widowControl w:val="0"/>
        <w:suppressLineNumbers/>
        <w:suppressAutoHyphens/>
        <w:snapToGrid w:val="0"/>
        <w:spacing w:before="360" w:after="0" w:line="240" w:lineRule="auto"/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</w:pP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before="360"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  <w:t>Oświadczenie o dochodach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36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>Oświadczam, że przeciętny miesięczny dochód netto, na jed</w:t>
      </w:r>
      <w:r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 xml:space="preserve">nego członka rodziny kandydata </w:t>
      </w:r>
      <w:r w:rsidRPr="00AE15CA"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>z trzech ostatnich miesięcy wynosi …....................zł słownie: .......................................................................... .</w:t>
      </w:r>
    </w:p>
    <w:p w:rsidR="00360F0F" w:rsidRPr="00AE15CA" w:rsidRDefault="00360F0F" w:rsidP="00360F0F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</w:p>
    <w:p w:rsidR="00360F0F" w:rsidRPr="00AE15CA" w:rsidRDefault="00360F0F" w:rsidP="00360F0F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0F0F" w:rsidRPr="00AE15CA" w:rsidRDefault="00360F0F" w:rsidP="00360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……...…….……………………</w:t>
      </w:r>
    </w:p>
    <w:p w:rsidR="00360F0F" w:rsidRPr="00AE15CA" w:rsidRDefault="00360F0F" w:rsidP="00360F0F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Data i podpis matki (opiekuna prawnego)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 xml:space="preserve">podpis ojca 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(opiekuna prawnego)</w:t>
      </w:r>
    </w:p>
    <w:p w:rsidR="00360F0F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</w:pPr>
    </w:p>
    <w:p w:rsidR="00360F0F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</w:pP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  <w:t>Oświadczenie o Uczęszczaniu rodzeństwa do Przedszkola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36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 xml:space="preserve">Oświadczam, że rodzeństwo mojego dziecka uczęszcza do Przedszkola w Słotwinie. </w:t>
      </w:r>
    </w:p>
    <w:p w:rsidR="00360F0F" w:rsidRPr="00AE15CA" w:rsidRDefault="00360F0F" w:rsidP="00360F0F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</w:p>
    <w:p w:rsidR="00360F0F" w:rsidRPr="00AE15CA" w:rsidRDefault="00360F0F" w:rsidP="00360F0F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0F0F" w:rsidRPr="00AE15CA" w:rsidRDefault="00360F0F" w:rsidP="00360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</w:t>
      </w:r>
      <w:r w:rsidRP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</w:p>
    <w:p w:rsidR="00360F0F" w:rsidRPr="00AE15CA" w:rsidRDefault="00360F0F" w:rsidP="00360F0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 xml:space="preserve"> Data i podpis matki (opiekuna prawnego)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podpis ojca  (opiekuna prawnego)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  <w:t>Oświadczenie o zatrudnieniu rodziców/opiekunów prawnych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caps/>
          <w:kern w:val="28"/>
          <w:sz w:val="24"/>
          <w:szCs w:val="24"/>
          <w:lang w:eastAsia="pl-PL"/>
        </w:rPr>
      </w:pP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360F0F" w:rsidRDefault="00360F0F" w:rsidP="00360F0F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Matka dziecka</w:t>
      </w:r>
      <w:r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/OPIEKUN PRAWNY</w:t>
      </w: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br/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Ja  …………………………………...........oświadczam, że pracuję w </w:t>
      </w:r>
      <w:r>
        <w:rPr>
          <w:rFonts w:ascii="Arial" w:eastAsia="Lucida Sans Unicode" w:hAnsi="Arial" w:cs="Arial"/>
          <w:kern w:val="24"/>
          <w:sz w:val="24"/>
          <w:szCs w:val="24"/>
          <w:lang w:eastAsia="pl-PL"/>
        </w:rPr>
        <w:t>…………………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ind w:firstLine="1418"/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  <w:t>(imię i nazwisko)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………………………………………………………………………………………………….. 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telefon  ………….…..........  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</w:t>
      </w:r>
    </w:p>
    <w:p w:rsidR="00360F0F" w:rsidRDefault="00360F0F" w:rsidP="00360F0F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Ojciec  dziecka</w:t>
      </w:r>
      <w:r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/OPIEKUN PRawny</w:t>
      </w: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br/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>Ja  …………………………………...........oś</w:t>
      </w:r>
      <w:r>
        <w:rPr>
          <w:rFonts w:ascii="Arial" w:eastAsia="Lucida Sans Unicode" w:hAnsi="Arial" w:cs="Arial"/>
          <w:kern w:val="24"/>
          <w:sz w:val="24"/>
          <w:szCs w:val="24"/>
          <w:lang w:eastAsia="pl-PL"/>
        </w:rPr>
        <w:t>wiadczam, że pracuję w……………………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ind w:firstLine="1418"/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  <w:t>(imię i nazwisko)</w:t>
      </w:r>
    </w:p>
    <w:p w:rsidR="00360F0F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>…………………………………………………………..……..…………………………..….</w:t>
      </w:r>
    </w:p>
    <w:p w:rsidR="00360F0F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</w:p>
    <w:p w:rsidR="00360F0F" w:rsidRPr="00CA0FBB" w:rsidRDefault="00360F0F" w:rsidP="00360F0F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telefon  ………….…..........  </w:t>
      </w:r>
    </w:p>
    <w:p w:rsidR="00360F0F" w:rsidRPr="00AE15CA" w:rsidRDefault="00360F0F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360F0F" w:rsidRDefault="00360F0F" w:rsidP="00360F0F"/>
    <w:p w:rsidR="00782294" w:rsidRPr="00CA0FBB" w:rsidRDefault="00782294" w:rsidP="00360F0F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</w:t>
      </w:r>
    </w:p>
    <w:p w:rsidR="009B1BFF" w:rsidRDefault="00827812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12" w:rsidRDefault="00827812" w:rsidP="00782294">
      <w:pPr>
        <w:spacing w:after="0" w:line="240" w:lineRule="auto"/>
      </w:pPr>
      <w:r>
        <w:separator/>
      </w:r>
    </w:p>
  </w:endnote>
  <w:endnote w:type="continuationSeparator" w:id="0">
    <w:p w:rsidR="00827812" w:rsidRDefault="00827812" w:rsidP="0078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12" w:rsidRDefault="00827812" w:rsidP="00782294">
      <w:pPr>
        <w:spacing w:after="0" w:line="240" w:lineRule="auto"/>
      </w:pPr>
      <w:r>
        <w:separator/>
      </w:r>
    </w:p>
  </w:footnote>
  <w:footnote w:type="continuationSeparator" w:id="0">
    <w:p w:rsidR="00827812" w:rsidRDefault="00827812" w:rsidP="00782294">
      <w:pPr>
        <w:spacing w:after="0" w:line="240" w:lineRule="auto"/>
      </w:pPr>
      <w:r>
        <w:continuationSeparator/>
      </w:r>
    </w:p>
  </w:footnote>
  <w:footnote w:id="1">
    <w:p w:rsidR="00782294" w:rsidRPr="00AE15CA" w:rsidRDefault="00782294" w:rsidP="007822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AE15CA">
        <w:rPr>
          <w:rFonts w:ascii="Arial" w:hAnsi="Arial" w:cs="Arial"/>
          <w:sz w:val="18"/>
          <w:szCs w:val="18"/>
        </w:rPr>
        <w:t>Zgodnie z art. 130 ust. 4 ustawy Prawo oświatowe, postępowanie rekrutacyjne jest prowadzone na wniosek rodzica kandydata.</w:t>
      </w:r>
    </w:p>
  </w:footnote>
  <w:footnote w:id="2">
    <w:p w:rsidR="00782294" w:rsidRPr="00AE15CA" w:rsidRDefault="00782294" w:rsidP="007822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782294" w:rsidRPr="0017034F" w:rsidRDefault="00782294" w:rsidP="00782294">
      <w:pPr>
        <w:jc w:val="both"/>
        <w:rPr>
          <w:rFonts w:ascii="Calibri" w:hAnsi="Calibri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782294" w:rsidRPr="00AE15CA" w:rsidRDefault="00782294" w:rsidP="007822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 art. 156 ust. 1 w ustawy Prawo oświatowe, wniosek o przyjęcie do publicznego przedszkola, innej formy wychowania przedszkolnego oraz szkoły, </w:t>
      </w:r>
      <w:r w:rsidRPr="00AE15CA">
        <w:rPr>
          <w:rFonts w:ascii="Arial" w:hAnsi="Arial" w:cs="Arial"/>
          <w:b/>
          <w:sz w:val="18"/>
          <w:szCs w:val="18"/>
        </w:rPr>
        <w:t>może</w:t>
      </w:r>
      <w:r w:rsidRPr="00AE15CA">
        <w:rPr>
          <w:rFonts w:ascii="Arial" w:hAnsi="Arial" w:cs="Arial"/>
          <w:b/>
          <w:bCs/>
          <w:sz w:val="18"/>
          <w:szCs w:val="18"/>
        </w:rPr>
        <w:t xml:space="preserve"> być złożony do nie więcej niż trzech </w:t>
      </w:r>
      <w:r w:rsidRPr="00AE15CA">
        <w:rPr>
          <w:rFonts w:ascii="Arial" w:hAnsi="Arial" w:cs="Arial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782294" w:rsidRPr="00AE15CA" w:rsidRDefault="00782294" w:rsidP="007822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782294" w:rsidRPr="00AE15CA" w:rsidRDefault="00782294" w:rsidP="007822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131 ust. 2 i 3 ustawy Prawo oświatowe, w przypadku większej liczby kandydatów spełniających warunek zamieszk</w:t>
      </w:r>
      <w:r>
        <w:rPr>
          <w:rFonts w:ascii="Arial" w:hAnsi="Arial" w:cs="Arial"/>
          <w:sz w:val="18"/>
          <w:szCs w:val="18"/>
        </w:rPr>
        <w:t xml:space="preserve">ania  na obszarze danej gminy, niż </w:t>
      </w:r>
      <w:r w:rsidRPr="00AE15CA">
        <w:rPr>
          <w:rFonts w:ascii="Arial" w:hAnsi="Arial" w:cs="Arial"/>
          <w:sz w:val="18"/>
          <w:szCs w:val="18"/>
        </w:rPr>
        <w:t>wolnych miejsc w pierwszym etapie postępowania rekrutacyjnego są brane pod uwagę kryteria wymienione w tabeli. Każde z kryteriów ma jednakową wartość.</w:t>
      </w:r>
    </w:p>
  </w:footnote>
  <w:footnote w:id="7">
    <w:p w:rsidR="00782294" w:rsidRPr="0017034F" w:rsidRDefault="00782294" w:rsidP="00782294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</w:t>
      </w:r>
      <w:r w:rsidRPr="00AE15CA">
        <w:rPr>
          <w:rFonts w:ascii="Arial" w:hAnsi="Arial" w:cs="Arial"/>
          <w:bCs/>
          <w:sz w:val="18"/>
          <w:szCs w:val="18"/>
        </w:rPr>
        <w:t>art. 150 ust. 6</w:t>
      </w:r>
      <w:r w:rsidRPr="00AE15CA">
        <w:rPr>
          <w:rFonts w:ascii="Arial" w:hAnsi="Arial" w:cs="Arial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782294" w:rsidRPr="00AE15CA" w:rsidRDefault="00782294" w:rsidP="007822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AE15CA">
        <w:rPr>
          <w:rFonts w:ascii="Arial" w:hAnsi="Arial" w:cs="Arial"/>
          <w:b/>
          <w:sz w:val="18"/>
          <w:szCs w:val="18"/>
        </w:rPr>
        <w:t>chyba że</w:t>
      </w:r>
      <w:r w:rsidRPr="00AE15CA">
        <w:rPr>
          <w:rFonts w:ascii="Arial" w:hAnsi="Arial" w:cs="Arial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782294" w:rsidRPr="00AE15CA" w:rsidRDefault="00782294" w:rsidP="00782294">
      <w:pPr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782294" w:rsidRPr="00AE15CA" w:rsidRDefault="00782294" w:rsidP="007822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150 ust. 2 ustawy z 14 grudnia 2016 r. Prawo oświatowe do wniosku dołącza się dokumenty p</w:t>
      </w:r>
      <w:r>
        <w:rPr>
          <w:rFonts w:ascii="Arial" w:hAnsi="Arial" w:cs="Arial"/>
          <w:sz w:val="18"/>
          <w:szCs w:val="18"/>
        </w:rPr>
        <w:t xml:space="preserve">otwierdzające spełnianie przez </w:t>
      </w:r>
      <w:r w:rsidRPr="00AE15CA">
        <w:rPr>
          <w:rFonts w:ascii="Arial" w:hAnsi="Arial" w:cs="Arial"/>
          <w:sz w:val="18"/>
          <w:szCs w:val="18"/>
        </w:rPr>
        <w:t>kandydata kryteriów.</w:t>
      </w:r>
    </w:p>
  </w:footnote>
  <w:footnote w:id="11">
    <w:p w:rsidR="00782294" w:rsidRPr="0017034F" w:rsidRDefault="00782294" w:rsidP="00782294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233 § 1 ustawy z 6 czerwca 1997 r. Kodeks </w:t>
      </w:r>
      <w:r w:rsidR="00C71123">
        <w:rPr>
          <w:rFonts w:ascii="Arial" w:hAnsi="Arial" w:cs="Arial"/>
          <w:sz w:val="18"/>
          <w:szCs w:val="18"/>
        </w:rPr>
        <w:t>karny (tekst jedn.: Dz.U. z 2022 r. poz. 1138</w:t>
      </w:r>
      <w:r w:rsidRPr="00AE15CA">
        <w:rPr>
          <w:rFonts w:ascii="Arial" w:hAnsi="Arial" w:cs="Arial"/>
          <w:sz w:val="18"/>
          <w:szCs w:val="18"/>
        </w:rPr>
        <w:t xml:space="preserve"> ze zm.) – kto, składając zeznanie mające służyć za dowód w postępowaniu sąd</w:t>
      </w:r>
      <w:r>
        <w:rPr>
          <w:rFonts w:ascii="Arial" w:hAnsi="Arial" w:cs="Arial"/>
          <w:sz w:val="18"/>
          <w:szCs w:val="18"/>
        </w:rPr>
        <w:t xml:space="preserve">owym lub w innym  postępowaniu </w:t>
      </w:r>
      <w:r w:rsidRPr="00AE15CA">
        <w:rPr>
          <w:rFonts w:ascii="Arial" w:hAnsi="Arial" w:cs="Arial"/>
          <w:sz w:val="18"/>
          <w:szCs w:val="18"/>
        </w:rPr>
        <w:t>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94"/>
    <w:rsid w:val="000C625F"/>
    <w:rsid w:val="00172C97"/>
    <w:rsid w:val="00360F0F"/>
    <w:rsid w:val="0047614D"/>
    <w:rsid w:val="00782294"/>
    <w:rsid w:val="00827812"/>
    <w:rsid w:val="00AE47CC"/>
    <w:rsid w:val="00B12B88"/>
    <w:rsid w:val="00C63F84"/>
    <w:rsid w:val="00C71123"/>
    <w:rsid w:val="00CA1E53"/>
    <w:rsid w:val="00D62C2C"/>
    <w:rsid w:val="00E70215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2FCF"/>
  <w15:chartTrackingRefBased/>
  <w15:docId w15:val="{3397FFF6-B546-4375-97D3-07F06E99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94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8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2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2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2023-01-20T07:06:00Z</cp:lastPrinted>
  <dcterms:created xsi:type="dcterms:W3CDTF">2023-01-18T06:58:00Z</dcterms:created>
  <dcterms:modified xsi:type="dcterms:W3CDTF">2023-01-23T10:34:00Z</dcterms:modified>
</cp:coreProperties>
</file>